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63DA6" w14:paraId="14958008" w14:textId="77777777" w:rsidTr="00043F6E">
        <w:tc>
          <w:tcPr>
            <w:tcW w:w="7200" w:type="dxa"/>
          </w:tcPr>
          <w:p w14:paraId="492CA290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289" w:type="dxa"/>
          </w:tcPr>
          <w:p w14:paraId="50654F6B" w14:textId="77777777"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59A4A54B" w14:textId="77777777"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1C661DE4" w14:textId="17835305"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EB5FE9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»</w:t>
            </w:r>
            <w:r w:rsidR="00EB5FE9">
              <w:rPr>
                <w:color w:val="000000"/>
                <w:sz w:val="22"/>
                <w:szCs w:val="22"/>
              </w:rPr>
              <w:t xml:space="preserve"> февраля </w:t>
            </w:r>
            <w:r>
              <w:rPr>
                <w:color w:val="000000"/>
                <w:sz w:val="22"/>
                <w:szCs w:val="22"/>
              </w:rPr>
              <w:t>202</w:t>
            </w:r>
            <w:r w:rsidR="00EB5FE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г. №</w:t>
            </w:r>
            <w:r w:rsidRPr="00543401">
              <w:rPr>
                <w:color w:val="000000"/>
                <w:sz w:val="22"/>
                <w:szCs w:val="22"/>
              </w:rPr>
              <w:t>3/16</w:t>
            </w:r>
            <w:r w:rsidR="00EB5FE9">
              <w:rPr>
                <w:color w:val="000000"/>
                <w:sz w:val="22"/>
                <w:szCs w:val="22"/>
              </w:rPr>
              <w:t>8</w:t>
            </w:r>
          </w:p>
        </w:tc>
      </w:tr>
      <w:tr w:rsidR="00163DA6" w14:paraId="0376930A" w14:textId="77777777" w:rsidTr="00043F6E">
        <w:trPr>
          <w:trHeight w:hRule="exact" w:val="564"/>
        </w:trPr>
        <w:tc>
          <w:tcPr>
            <w:tcW w:w="7200" w:type="dxa"/>
          </w:tcPr>
          <w:p w14:paraId="465D8255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289" w:type="dxa"/>
          </w:tcPr>
          <w:p w14:paraId="0C5DBF0A" w14:textId="77777777" w:rsidR="00163DA6" w:rsidRDefault="00163DA6" w:rsidP="00043F6E">
            <w:pPr>
              <w:tabs>
                <w:tab w:val="left" w:pos="2576"/>
              </w:tabs>
            </w:pPr>
          </w:p>
        </w:tc>
      </w:tr>
    </w:tbl>
    <w:p w14:paraId="76F3A725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63DA6" w14:paraId="0C47A182" w14:textId="77777777" w:rsidTr="00043F6E">
        <w:tc>
          <w:tcPr>
            <w:tcW w:w="10489" w:type="dxa"/>
          </w:tcPr>
          <w:p w14:paraId="7C601F5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0E9F31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163DA6" w14:paraId="60DE1489" w14:textId="77777777" w:rsidTr="00043F6E">
        <w:tc>
          <w:tcPr>
            <w:tcW w:w="10489" w:type="dxa"/>
          </w:tcPr>
          <w:p w14:paraId="330BA5A2" w14:textId="71A83BAC" w:rsidR="00163DA6" w:rsidRDefault="00163DA6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 01</w:t>
            </w:r>
            <w:r w:rsidR="00F60CC1">
              <w:rPr>
                <w:color w:val="000000"/>
              </w:rPr>
              <w:t xml:space="preserve"> января</w:t>
            </w:r>
            <w:r w:rsidR="009E34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03646A">
              <w:rPr>
                <w:color w:val="000000"/>
              </w:rPr>
              <w:t>2</w:t>
            </w:r>
            <w:bookmarkStart w:id="0" w:name="_GoBack"/>
            <w:bookmarkEnd w:id="0"/>
            <w:r>
              <w:rPr>
                <w:color w:val="000000"/>
              </w:rPr>
              <w:t xml:space="preserve"> г</w:t>
            </w:r>
            <w:r w:rsidR="00EB5FE9">
              <w:rPr>
                <w:color w:val="000000"/>
              </w:rPr>
              <w:t>ода</w:t>
            </w:r>
          </w:p>
        </w:tc>
      </w:tr>
    </w:tbl>
    <w:p w14:paraId="42C6C00F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63DA6" w14:paraId="566C4050" w14:textId="77777777" w:rsidTr="00043F6E">
        <w:tc>
          <w:tcPr>
            <w:tcW w:w="3496" w:type="dxa"/>
          </w:tcPr>
          <w:p w14:paraId="5DC2D5B1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168CC3C4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13EEF3A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18096A2C" w14:textId="77777777" w:rsidTr="00043F6E">
        <w:tc>
          <w:tcPr>
            <w:tcW w:w="3496" w:type="dxa"/>
          </w:tcPr>
          <w:p w14:paraId="11EC186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14:paraId="2970EB01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 xml:space="preserve">Муниципальное образование </w:t>
            </w:r>
            <w:proofErr w:type="spellStart"/>
            <w:r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6BF4590E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7D18D9D0" w14:textId="77777777" w:rsidTr="00043F6E">
        <w:tc>
          <w:tcPr>
            <w:tcW w:w="3496" w:type="dxa"/>
          </w:tcPr>
          <w:p w14:paraId="3C3AC5AB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5BE06FD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561EF7E4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01129BFB" w14:textId="77777777" w:rsidTr="00043F6E">
        <w:tc>
          <w:tcPr>
            <w:tcW w:w="3496" w:type="dxa"/>
          </w:tcPr>
          <w:p w14:paraId="3D6907A9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14:paraId="0157A50E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 xml:space="preserve">Бюджет муниципального образования </w:t>
            </w:r>
            <w:proofErr w:type="spellStart"/>
            <w:r w:rsidRPr="00801E39"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1A63C894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417BF1D6" w14:textId="77777777" w:rsidTr="00043F6E">
        <w:tc>
          <w:tcPr>
            <w:tcW w:w="3496" w:type="dxa"/>
          </w:tcPr>
          <w:p w14:paraId="41F68C5E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2A73B95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49B3639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6CFD1BB5" w14:textId="77777777" w:rsidTr="00043F6E">
        <w:tc>
          <w:tcPr>
            <w:tcW w:w="3496" w:type="dxa"/>
          </w:tcPr>
          <w:p w14:paraId="4AF9835F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14:paraId="6131AB2D" w14:textId="77777777" w:rsidR="00163DA6" w:rsidRDefault="00780417" w:rsidP="00043F6E">
            <w:pPr>
              <w:tabs>
                <w:tab w:val="left" w:pos="2576"/>
              </w:tabs>
            </w:pPr>
            <w:r w:rsidRPr="00780417">
              <w:t>Комитет финансов</w:t>
            </w:r>
            <w:r>
              <w:t xml:space="preserve"> г. Тихвин</w:t>
            </w:r>
          </w:p>
        </w:tc>
        <w:tc>
          <w:tcPr>
            <w:tcW w:w="3496" w:type="dxa"/>
          </w:tcPr>
          <w:p w14:paraId="4980CB1E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4B34BB98" w14:textId="77777777" w:rsidTr="00043F6E">
        <w:tc>
          <w:tcPr>
            <w:tcW w:w="3496" w:type="dxa"/>
          </w:tcPr>
          <w:p w14:paraId="451CD87A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EA9A58C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4D40D4E9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3C852C77" w14:textId="77777777" w:rsidTr="00043F6E">
        <w:tc>
          <w:tcPr>
            <w:tcW w:w="3496" w:type="dxa"/>
          </w:tcPr>
          <w:p w14:paraId="410DA4F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14:paraId="437E5D0A" w14:textId="77777777" w:rsidR="00163DA6" w:rsidRDefault="00780417" w:rsidP="00043F6E">
            <w:pPr>
              <w:tabs>
                <w:tab w:val="left" w:pos="2576"/>
              </w:tabs>
            </w:pPr>
            <w:r w:rsidRPr="00780417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14:paraId="61C42325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1C17152F" w14:textId="77777777" w:rsidTr="00043F6E">
        <w:tc>
          <w:tcPr>
            <w:tcW w:w="3496" w:type="dxa"/>
          </w:tcPr>
          <w:p w14:paraId="5C07ABE4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2D5A41CA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A9AB4CD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6C54823D" w14:textId="77777777" w:rsidTr="00043F6E">
        <w:tc>
          <w:tcPr>
            <w:tcW w:w="3496" w:type="dxa"/>
          </w:tcPr>
          <w:p w14:paraId="3C94778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14:paraId="26BA4C83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>
              <w:t>Мелегежского</w:t>
            </w:r>
            <w:r w:rsidRPr="00801E39">
              <w:t xml:space="preserve"> сельского поселения</w:t>
            </w:r>
          </w:p>
        </w:tc>
        <w:tc>
          <w:tcPr>
            <w:tcW w:w="3496" w:type="dxa"/>
          </w:tcPr>
          <w:p w14:paraId="54160898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38F723C2" w14:textId="77777777" w:rsidTr="00043F6E">
        <w:tc>
          <w:tcPr>
            <w:tcW w:w="3496" w:type="dxa"/>
          </w:tcPr>
          <w:p w14:paraId="011541E5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278D98AD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E26FE4F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6A834AED" w14:textId="77777777" w:rsidTr="00043F6E">
        <w:tc>
          <w:tcPr>
            <w:tcW w:w="3496" w:type="dxa"/>
          </w:tcPr>
          <w:p w14:paraId="7C239FD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Периодичность:</w:t>
            </w:r>
            <w:r>
              <w:t xml:space="preserve"> </w:t>
            </w:r>
            <w:r w:rsidRPr="00801E39">
              <w:rPr>
                <w:color w:val="000000"/>
              </w:rPr>
              <w:tab/>
            </w:r>
          </w:p>
        </w:tc>
        <w:tc>
          <w:tcPr>
            <w:tcW w:w="3496" w:type="dxa"/>
          </w:tcPr>
          <w:p w14:paraId="7DB8F20B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>квартал</w:t>
            </w:r>
            <w:r w:rsidRPr="00801E39">
              <w:tab/>
            </w:r>
          </w:p>
        </w:tc>
        <w:tc>
          <w:tcPr>
            <w:tcW w:w="3496" w:type="dxa"/>
          </w:tcPr>
          <w:p w14:paraId="3B2A8D80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339256F5" w14:textId="77777777" w:rsidTr="00043F6E">
        <w:tc>
          <w:tcPr>
            <w:tcW w:w="3496" w:type="dxa"/>
          </w:tcPr>
          <w:p w14:paraId="49DE67B9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43E072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0AA69442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186A2A44" w14:textId="77777777" w:rsidTr="00043F6E">
        <w:tc>
          <w:tcPr>
            <w:tcW w:w="3496" w:type="dxa"/>
          </w:tcPr>
          <w:p w14:paraId="101ECA93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084E2D84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14:paraId="3A34D8B3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7BCE4C81" w14:textId="77777777" w:rsidTr="00043F6E">
        <w:trPr>
          <w:trHeight w:hRule="exact" w:val="396"/>
        </w:trPr>
        <w:tc>
          <w:tcPr>
            <w:tcW w:w="3496" w:type="dxa"/>
          </w:tcPr>
          <w:p w14:paraId="3BE42102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9D32D4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57DF288" w14:textId="77777777" w:rsidR="00163DA6" w:rsidRDefault="00163DA6" w:rsidP="00043F6E">
            <w:pPr>
              <w:tabs>
                <w:tab w:val="left" w:pos="2576"/>
              </w:tabs>
            </w:pPr>
          </w:p>
        </w:tc>
      </w:tr>
    </w:tbl>
    <w:p w14:paraId="3459EFDE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1276"/>
        <w:gridCol w:w="1303"/>
        <w:gridCol w:w="1182"/>
        <w:gridCol w:w="1276"/>
      </w:tblGrid>
      <w:tr w:rsidR="00163DA6" w14:paraId="69A48E9D" w14:textId="77777777" w:rsidTr="00113C49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3ECF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7A1D8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89FB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63DA6" w14:paraId="676FC0A0" w14:textId="77777777" w:rsidTr="00113C49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01A63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143B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0D2EB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F88E1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63DA6" w14:paraId="17914C1D" w14:textId="77777777" w:rsidTr="00113C49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DA3D9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3A0FC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3C5A1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1826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B4D69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98BC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63DA6" w14:paraId="1762192E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1BD71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67C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2FAF7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275B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FB298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75E86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63DA6" w14:paraId="74D7C854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CB80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DA95B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6F1B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38AF0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D5FF64" w14:textId="5EB7F84D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B36FE0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3DA6" w14:paraId="4842553B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D2459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8181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1E9B4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F57D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AA78F9" w14:textId="4407CEF5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EFD16E" w14:textId="2A3552FA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0,00</w:t>
            </w:r>
          </w:p>
        </w:tc>
      </w:tr>
      <w:tr w:rsidR="00163DA6" w14:paraId="168D1662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CA455" w14:textId="5731A8BD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Объем Субсидии, выделенный бюджету муниципального образования из областного </w:t>
            </w:r>
            <w:r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919EF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lastRenderedPageBreak/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4C37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C47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5CA3C5" w14:textId="2D28B924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1059300,00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03C442" w14:textId="6F50D84B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1059300,00</w:t>
            </w:r>
          </w:p>
        </w:tc>
      </w:tr>
      <w:tr w:rsidR="00163DA6" w14:paraId="29812507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0717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E919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51FA2" w14:textId="305289E4" w:rsidR="00163DA6" w:rsidRDefault="00163DA6" w:rsidP="00043F6E">
            <w:pPr>
              <w:tabs>
                <w:tab w:val="left" w:pos="2576"/>
              </w:tabs>
              <w:ind w:right="-274"/>
            </w:pPr>
            <w:r w:rsidRPr="00801E39">
              <w:t>1</w:t>
            </w:r>
            <w:r w:rsidR="00772EF0">
              <w:t> </w:t>
            </w:r>
            <w:r w:rsidR="00F56928">
              <w:t>204</w:t>
            </w:r>
            <w:r w:rsidR="00772EF0">
              <w:t xml:space="preserve"> </w:t>
            </w:r>
            <w:r w:rsidR="00F56928">
              <w:t>250</w:t>
            </w:r>
            <w:r>
              <w:t>,00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B5D66" w14:textId="7320589D" w:rsidR="00163DA6" w:rsidRDefault="00163DA6" w:rsidP="00043F6E">
            <w:pPr>
              <w:tabs>
                <w:tab w:val="left" w:pos="2576"/>
              </w:tabs>
              <w:jc w:val="center"/>
            </w:pPr>
            <w:r w:rsidRPr="00801E39">
              <w:t>1</w:t>
            </w:r>
            <w:r w:rsidR="0094005D">
              <w:t> </w:t>
            </w:r>
            <w:r w:rsidR="00F56928">
              <w:t>204</w:t>
            </w:r>
            <w:r w:rsidR="0094005D">
              <w:t xml:space="preserve"> </w:t>
            </w:r>
            <w:r w:rsidR="00F56928">
              <w:t>250</w:t>
            </w:r>
            <w:r>
              <w:t>,00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6AD9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3C108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9E34DB" w14:paraId="1B0EFCEC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63E34" w14:textId="77777777" w:rsidR="009E34DB" w:rsidRDefault="009E34DB" w:rsidP="009E34DB">
            <w:pPr>
              <w:tabs>
                <w:tab w:val="left" w:pos="2576"/>
              </w:tabs>
            </w:pPr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D47BB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5878F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E3C62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3F67B9" w14:textId="50E77726" w:rsidR="009E34DB" w:rsidRPr="00577459" w:rsidRDefault="009E34DB" w:rsidP="009E34DB">
            <w:r w:rsidRPr="00577459">
              <w:t>10</w:t>
            </w:r>
            <w:r w:rsidR="00EB5FE9">
              <w:t>59300</w:t>
            </w:r>
            <w:r w:rsidRPr="00577459"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7B022B" w14:textId="3B2DFA19" w:rsidR="009E34DB" w:rsidRDefault="009E34DB" w:rsidP="009E34DB">
            <w:r w:rsidRPr="00577459">
              <w:t>10</w:t>
            </w:r>
            <w:r w:rsidR="00EB5FE9">
              <w:t>59300</w:t>
            </w:r>
            <w:r w:rsidRPr="00577459">
              <w:t>,00</w:t>
            </w:r>
          </w:p>
        </w:tc>
      </w:tr>
      <w:tr w:rsidR="009E34DB" w14:paraId="6F78A941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9A049" w14:textId="77777777" w:rsidR="009E34DB" w:rsidRDefault="009E34DB" w:rsidP="009E34DB">
            <w:pPr>
              <w:tabs>
                <w:tab w:val="left" w:pos="2576"/>
              </w:tabs>
            </w:pPr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6CCFC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CFCB" w14:textId="78DBEB4A" w:rsidR="009E34DB" w:rsidRPr="00B121C7" w:rsidRDefault="002B5A6E" w:rsidP="009E34DB">
            <w:r>
              <w:t>1 204 250</w:t>
            </w:r>
            <w:r w:rsidR="00F56928">
              <w:t>,00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A561E" w14:textId="4739AEBB" w:rsidR="009E34DB" w:rsidRDefault="006D7BED" w:rsidP="009E34DB">
            <w:r>
              <w:t>1</w:t>
            </w:r>
            <w:r w:rsidR="002B5A6E">
              <w:t> 204 250</w:t>
            </w:r>
            <w:r w:rsidR="00F56928">
              <w:t>,00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F69FA7" w14:textId="0EE75073" w:rsidR="009E34DB" w:rsidRPr="00AE62C3" w:rsidRDefault="006D7BED" w:rsidP="009E34DB">
            <w:r>
              <w:t>1</w:t>
            </w:r>
            <w:r w:rsidR="00F56928">
              <w:t>0</w:t>
            </w:r>
            <w:r>
              <w:t>59300</w:t>
            </w:r>
            <w:r w:rsidR="00F56928"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57B2F1" w14:textId="0B8ED421" w:rsidR="009E34DB" w:rsidRDefault="006D7BED" w:rsidP="009E34DB">
            <w:r>
              <w:t>1059300</w:t>
            </w:r>
            <w:r w:rsidR="00F56928">
              <w:t>,00</w:t>
            </w:r>
          </w:p>
        </w:tc>
      </w:tr>
      <w:tr w:rsidR="00163DA6" w14:paraId="7819ABD2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21D6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F86F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47B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E23FA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36DA40" w14:textId="77777777" w:rsidR="00163DA6" w:rsidRDefault="00163DA6" w:rsidP="00043F6E">
            <w:pPr>
              <w:tabs>
                <w:tab w:val="left" w:pos="2576"/>
              </w:tabs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5FBE70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790AE7E8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18F0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8BD3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F86E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70DED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CE3E46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37E2F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1A78BD6A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FA8B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94570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986F1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AC0AA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E1B8A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53588B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010668DB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75B15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E0AB9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E29BC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3D28F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B199CD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66563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6BE3DE2A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14A1C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508F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697D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B18D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141FB5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11407C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054890CD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EDAAF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834E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361A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54F28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7A7A0F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A98B0E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5CC3F52A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7AD7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763E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0B0C4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A4837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C126DF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FCF80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43FC33E7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1372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EC14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93A9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8F05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18483E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982CD2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03D06588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006E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67C0E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1E347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8EB7F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EF0C4E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B7C368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269D8C4F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3CE1F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7728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2454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91F53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3354CB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48DEF1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</w:tbl>
    <w:p w14:paraId="051C747D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63DA6" w14:paraId="33AC0053" w14:textId="77777777" w:rsidTr="00043F6E">
        <w:tc>
          <w:tcPr>
            <w:tcW w:w="3600" w:type="dxa"/>
          </w:tcPr>
          <w:p w14:paraId="2FADA552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63DA6" w14:paraId="3FC083EA" w14:textId="77777777" w:rsidTr="00043F6E">
        <w:tc>
          <w:tcPr>
            <w:tcW w:w="3600" w:type="dxa"/>
          </w:tcPr>
          <w:p w14:paraId="68953935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0479F025" w14:textId="77777777" w:rsidTr="00043F6E">
        <w:tc>
          <w:tcPr>
            <w:tcW w:w="3600" w:type="dxa"/>
            <w:tcBorders>
              <w:bottom w:val="single" w:sz="6" w:space="0" w:color="000000"/>
            </w:tcBorders>
          </w:tcPr>
          <w:p w14:paraId="579183CB" w14:textId="77777777" w:rsidR="00163DA6" w:rsidRPr="005714B9" w:rsidRDefault="00780417" w:rsidP="00043F6E">
            <w:pPr>
              <w:tabs>
                <w:tab w:val="left" w:pos="2576"/>
              </w:tabs>
              <w:jc w:val="center"/>
              <w:rPr>
                <w:u w:val="single"/>
              </w:rPr>
            </w:pPr>
            <w:proofErr w:type="spellStart"/>
            <w:r w:rsidRPr="00780417">
              <w:rPr>
                <w:u w:val="single"/>
              </w:rPr>
              <w:t>Мелегежское</w:t>
            </w:r>
            <w:proofErr w:type="spellEnd"/>
            <w:r w:rsidRPr="00780417">
              <w:rPr>
                <w:u w:val="single"/>
              </w:rPr>
              <w:t xml:space="preserve"> сельское поселение Тихвинского муниципального района Ленинградской области</w:t>
            </w:r>
          </w:p>
        </w:tc>
      </w:tr>
      <w:tr w:rsidR="00163DA6" w14:paraId="4111721C" w14:textId="77777777" w:rsidTr="00043F6E">
        <w:tc>
          <w:tcPr>
            <w:tcW w:w="3600" w:type="dxa"/>
          </w:tcPr>
          <w:p w14:paraId="54FE7669" w14:textId="77777777" w:rsidR="00163DA6" w:rsidRPr="005714B9" w:rsidRDefault="00163DA6" w:rsidP="00043F6E">
            <w:pPr>
              <w:tabs>
                <w:tab w:val="left" w:pos="2576"/>
              </w:tabs>
              <w:jc w:val="center"/>
              <w:rPr>
                <w:color w:val="000000"/>
                <w:u w:val="single"/>
              </w:rPr>
            </w:pPr>
          </w:p>
        </w:tc>
      </w:tr>
      <w:tr w:rsidR="00163DA6" w14:paraId="7F4D5277" w14:textId="77777777" w:rsidTr="00043F6E">
        <w:tc>
          <w:tcPr>
            <w:tcW w:w="3600" w:type="dxa"/>
          </w:tcPr>
          <w:p w14:paraId="55537F73" w14:textId="77777777" w:rsidR="00163DA6" w:rsidRDefault="00163DA6" w:rsidP="00043F6E">
            <w:pPr>
              <w:tabs>
                <w:tab w:val="left" w:pos="2576"/>
              </w:tabs>
              <w:jc w:val="center"/>
              <w:rPr>
                <w:color w:val="000000"/>
              </w:rPr>
            </w:pPr>
          </w:p>
        </w:tc>
      </w:tr>
    </w:tbl>
    <w:p w14:paraId="54618A74" w14:textId="77777777" w:rsidR="00163DA6" w:rsidRDefault="00163DA6" w:rsidP="00163DA6">
      <w:pPr>
        <w:tabs>
          <w:tab w:val="left" w:pos="2576"/>
        </w:tabs>
        <w:jc w:val="right"/>
      </w:pPr>
    </w:p>
    <w:p w14:paraId="3D095B48" w14:textId="77777777" w:rsidR="00163DA6" w:rsidRDefault="00163DA6" w:rsidP="00163DA6">
      <w:pPr>
        <w:tabs>
          <w:tab w:val="left" w:pos="2576"/>
        </w:tabs>
        <w:jc w:val="right"/>
      </w:pPr>
    </w:p>
    <w:p w14:paraId="2AFFBC83" w14:textId="77777777" w:rsidR="00163DA6" w:rsidRDefault="00163DA6" w:rsidP="00163DA6">
      <w:pPr>
        <w:tabs>
          <w:tab w:val="left" w:pos="2576"/>
        </w:tabs>
        <w:jc w:val="right"/>
      </w:pPr>
    </w:p>
    <w:p w14:paraId="2FEFC1E3" w14:textId="77777777" w:rsidR="00163DA6" w:rsidRDefault="00163DA6" w:rsidP="00163DA6">
      <w:pPr>
        <w:tabs>
          <w:tab w:val="left" w:pos="2576"/>
        </w:tabs>
        <w:jc w:val="right"/>
      </w:pPr>
    </w:p>
    <w:p w14:paraId="1BEDE235" w14:textId="77777777" w:rsidR="00163DA6" w:rsidRDefault="00163DA6" w:rsidP="00163DA6">
      <w:pPr>
        <w:tabs>
          <w:tab w:val="left" w:pos="2576"/>
        </w:tabs>
        <w:jc w:val="center"/>
      </w:pPr>
      <w:r>
        <w:t xml:space="preserve">                                                 </w:t>
      </w:r>
    </w:p>
    <w:p w14:paraId="100BBC56" w14:textId="77777777" w:rsidR="00780417" w:rsidRDefault="00780417" w:rsidP="00163DA6">
      <w:pPr>
        <w:tabs>
          <w:tab w:val="left" w:pos="2576"/>
        </w:tabs>
        <w:jc w:val="center"/>
      </w:pPr>
    </w:p>
    <w:p w14:paraId="2D44E1BF" w14:textId="77777777" w:rsidR="00780417" w:rsidRDefault="00780417" w:rsidP="00163DA6">
      <w:pPr>
        <w:tabs>
          <w:tab w:val="left" w:pos="2576"/>
        </w:tabs>
        <w:jc w:val="center"/>
      </w:pPr>
    </w:p>
    <w:p w14:paraId="343ABBC0" w14:textId="77777777" w:rsidR="00EB5FE9" w:rsidRDefault="00EB5FE9" w:rsidP="00780417">
      <w:pPr>
        <w:tabs>
          <w:tab w:val="left" w:pos="2576"/>
        </w:tabs>
      </w:pPr>
    </w:p>
    <w:p w14:paraId="08E2D5B9" w14:textId="77777777" w:rsidR="00EB5FE9" w:rsidRDefault="00EB5FE9" w:rsidP="00780417">
      <w:pPr>
        <w:tabs>
          <w:tab w:val="left" w:pos="2576"/>
        </w:tabs>
      </w:pPr>
    </w:p>
    <w:p w14:paraId="54E807DE" w14:textId="77777777" w:rsidR="00EB5FE9" w:rsidRDefault="00EB5FE9" w:rsidP="00780417">
      <w:pPr>
        <w:tabs>
          <w:tab w:val="left" w:pos="2576"/>
        </w:tabs>
      </w:pPr>
    </w:p>
    <w:p w14:paraId="5C6D568E" w14:textId="16F78373" w:rsidR="00780417" w:rsidRDefault="00780417" w:rsidP="00780417">
      <w:pPr>
        <w:tabs>
          <w:tab w:val="left" w:pos="2576"/>
        </w:tabs>
      </w:pPr>
      <w:r>
        <w:t>Глава</w:t>
      </w:r>
      <w:r w:rsidR="006D7BED">
        <w:t xml:space="preserve"> </w:t>
      </w:r>
      <w:r>
        <w:t xml:space="preserve">администрации </w:t>
      </w:r>
    </w:p>
    <w:p w14:paraId="699E7F1E" w14:textId="1CF5A63F" w:rsidR="00163DA6" w:rsidRDefault="00780417" w:rsidP="00780417">
      <w:pPr>
        <w:tabs>
          <w:tab w:val="left" w:pos="2576"/>
        </w:tabs>
      </w:pPr>
      <w:r>
        <w:t xml:space="preserve">Мелегежского </w:t>
      </w:r>
      <w:r w:rsidR="006D7BED">
        <w:t>сельского</w:t>
      </w:r>
      <w:r>
        <w:t xml:space="preserve"> поселения</w:t>
      </w:r>
      <w:r w:rsidR="00163DA6">
        <w:t xml:space="preserve">                                                                                      С. Ю. Прохоренко</w:t>
      </w:r>
    </w:p>
    <w:p w14:paraId="007F9392" w14:textId="77777777" w:rsidR="00163DA6" w:rsidRPr="005714B9" w:rsidRDefault="00163DA6" w:rsidP="00163DA6">
      <w:pPr>
        <w:tabs>
          <w:tab w:val="left" w:pos="2576"/>
        </w:tabs>
      </w:pPr>
    </w:p>
    <w:p w14:paraId="394CEA35" w14:textId="77777777" w:rsidR="00163DA6" w:rsidRPr="005714B9" w:rsidRDefault="00163DA6" w:rsidP="00163DA6">
      <w:pPr>
        <w:tabs>
          <w:tab w:val="left" w:pos="2576"/>
        </w:tabs>
      </w:pPr>
    </w:p>
    <w:p w14:paraId="56C1C680" w14:textId="77777777" w:rsidR="00163DA6" w:rsidRPr="005714B9" w:rsidRDefault="00163DA6" w:rsidP="00163DA6">
      <w:pPr>
        <w:tabs>
          <w:tab w:val="left" w:pos="2576"/>
        </w:tabs>
      </w:pPr>
    </w:p>
    <w:p w14:paraId="62E8FA3C" w14:textId="77777777" w:rsidR="00163DA6" w:rsidRPr="005714B9" w:rsidRDefault="00163DA6" w:rsidP="00163DA6">
      <w:pPr>
        <w:tabs>
          <w:tab w:val="left" w:pos="2576"/>
        </w:tabs>
      </w:pPr>
    </w:p>
    <w:p w14:paraId="1ED4B28E" w14:textId="77777777" w:rsidR="00163DA6" w:rsidRPr="005714B9" w:rsidRDefault="00163DA6" w:rsidP="00163DA6">
      <w:pPr>
        <w:tabs>
          <w:tab w:val="left" w:pos="2576"/>
        </w:tabs>
      </w:pPr>
    </w:p>
    <w:p w14:paraId="60D2B47F" w14:textId="77777777" w:rsidR="00163DA6" w:rsidRPr="005714B9" w:rsidRDefault="00163DA6" w:rsidP="00163DA6">
      <w:pPr>
        <w:tabs>
          <w:tab w:val="left" w:pos="2576"/>
        </w:tabs>
      </w:pPr>
    </w:p>
    <w:p w14:paraId="0E634DD9" w14:textId="77777777" w:rsidR="00163DA6" w:rsidRPr="005714B9" w:rsidRDefault="00163DA6" w:rsidP="00163DA6">
      <w:pPr>
        <w:tabs>
          <w:tab w:val="left" w:pos="2576"/>
        </w:tabs>
      </w:pPr>
    </w:p>
    <w:p w14:paraId="12AE2BEB" w14:textId="77777777" w:rsidR="00163DA6" w:rsidRPr="005714B9" w:rsidRDefault="00163DA6" w:rsidP="00163DA6">
      <w:pPr>
        <w:tabs>
          <w:tab w:val="left" w:pos="2576"/>
        </w:tabs>
      </w:pPr>
    </w:p>
    <w:p w14:paraId="3ED77EAF" w14:textId="77777777" w:rsidR="00163DA6" w:rsidRPr="005714B9" w:rsidRDefault="00163DA6" w:rsidP="00163DA6">
      <w:pPr>
        <w:tabs>
          <w:tab w:val="left" w:pos="2576"/>
        </w:tabs>
      </w:pPr>
    </w:p>
    <w:p w14:paraId="6C23CEC5" w14:textId="77777777" w:rsidR="00163DA6" w:rsidRPr="005714B9" w:rsidRDefault="00163DA6" w:rsidP="00163DA6">
      <w:pPr>
        <w:tabs>
          <w:tab w:val="left" w:pos="2576"/>
        </w:tabs>
      </w:pPr>
    </w:p>
    <w:p w14:paraId="34C05B8C" w14:textId="77777777" w:rsidR="00163DA6" w:rsidRPr="005714B9" w:rsidRDefault="00163DA6" w:rsidP="00163DA6">
      <w:pPr>
        <w:tabs>
          <w:tab w:val="left" w:pos="2576"/>
        </w:tabs>
      </w:pPr>
    </w:p>
    <w:p w14:paraId="5284C6A0" w14:textId="77777777" w:rsidR="00163DA6" w:rsidRPr="005714B9" w:rsidRDefault="00163DA6" w:rsidP="00163DA6">
      <w:pPr>
        <w:tabs>
          <w:tab w:val="left" w:pos="2576"/>
        </w:tabs>
      </w:pPr>
    </w:p>
    <w:p w14:paraId="0B40E020" w14:textId="03A73DCF" w:rsidR="00163DA6" w:rsidRDefault="00163DA6" w:rsidP="00EB5FE9">
      <w:pPr>
        <w:tabs>
          <w:tab w:val="left" w:pos="2576"/>
        </w:tabs>
      </w:pPr>
    </w:p>
    <w:p w14:paraId="52E2DC67" w14:textId="44ACC190" w:rsidR="00163DA6" w:rsidRDefault="00EB5FE9" w:rsidP="00163DA6">
      <w:pPr>
        <w:tabs>
          <w:tab w:val="left" w:pos="2576"/>
        </w:tabs>
      </w:pPr>
      <w:proofErr w:type="spellStart"/>
      <w:r>
        <w:t>Лахтарина</w:t>
      </w:r>
      <w:proofErr w:type="spellEnd"/>
      <w:r>
        <w:t xml:space="preserve"> Ольга Николаевна</w:t>
      </w:r>
      <w:r w:rsidR="00163DA6">
        <w:t>,</w:t>
      </w:r>
    </w:p>
    <w:p w14:paraId="642E3EC5" w14:textId="7F4078F4" w:rsidR="00163DA6" w:rsidRDefault="00163DA6" w:rsidP="00163DA6">
      <w:pPr>
        <w:tabs>
          <w:tab w:val="left" w:pos="2576"/>
        </w:tabs>
      </w:pPr>
      <w:r>
        <w:t>8</w:t>
      </w:r>
      <w:r w:rsidR="001748C8">
        <w:t>(</w:t>
      </w:r>
      <w:r>
        <w:t>81367)38-154</w:t>
      </w:r>
    </w:p>
    <w:sectPr w:rsidR="00163DA6" w:rsidSect="00163D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DA6"/>
    <w:rsid w:val="0003646A"/>
    <w:rsid w:val="00113C49"/>
    <w:rsid w:val="00163DA6"/>
    <w:rsid w:val="001748C8"/>
    <w:rsid w:val="002B5A6E"/>
    <w:rsid w:val="006C52C3"/>
    <w:rsid w:val="006D7BED"/>
    <w:rsid w:val="00772EF0"/>
    <w:rsid w:val="00780417"/>
    <w:rsid w:val="00864F68"/>
    <w:rsid w:val="0094005D"/>
    <w:rsid w:val="009E34DB"/>
    <w:rsid w:val="00C2651D"/>
    <w:rsid w:val="00D15405"/>
    <w:rsid w:val="00D602BD"/>
    <w:rsid w:val="00EB5FE9"/>
    <w:rsid w:val="00F56928"/>
    <w:rsid w:val="00F6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9FCF"/>
  <w15:docId w15:val="{DA23569D-6496-41FE-82C8-D6C77A80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C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C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glava</cp:lastModifiedBy>
  <cp:revision>29</cp:revision>
  <cp:lastPrinted>2021-12-08T07:50:00Z</cp:lastPrinted>
  <dcterms:created xsi:type="dcterms:W3CDTF">2020-04-13T13:57:00Z</dcterms:created>
  <dcterms:modified xsi:type="dcterms:W3CDTF">2021-12-08T07:51:00Z</dcterms:modified>
</cp:coreProperties>
</file>