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Pr="004D7B50" w:rsidRDefault="000C4BCB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0C4BCB" w:rsidRPr="004D7B50" w:rsidRDefault="000C4BCB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0C4BCB" w:rsidRPr="004D7B50" w:rsidRDefault="000C4BCB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состоянию </w:t>
      </w:r>
      <w:r w:rsidR="000B1B24">
        <w:rPr>
          <w:b/>
          <w:bCs/>
          <w:sz w:val="20"/>
          <w:szCs w:val="20"/>
        </w:rPr>
        <w:t>на 01.07</w:t>
      </w:r>
      <w:r w:rsidRPr="004D7B50">
        <w:rPr>
          <w:b/>
          <w:bCs/>
          <w:sz w:val="20"/>
          <w:szCs w:val="20"/>
        </w:rPr>
        <w:t>.201</w:t>
      </w:r>
      <w:r>
        <w:rPr>
          <w:b/>
          <w:bCs/>
          <w:sz w:val="20"/>
          <w:szCs w:val="20"/>
        </w:rPr>
        <w:t xml:space="preserve">7 </w:t>
      </w:r>
      <w:r w:rsidRPr="004D7B50">
        <w:rPr>
          <w:b/>
          <w:bCs/>
          <w:sz w:val="20"/>
          <w:szCs w:val="20"/>
        </w:rPr>
        <w:t xml:space="preserve"> года (нарастающим итогом)</w:t>
      </w:r>
    </w:p>
    <w:p w:rsidR="000C4BCB" w:rsidRDefault="00D51C13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Коськов</w:t>
      </w:r>
      <w:r w:rsidR="000C4BCB">
        <w:rPr>
          <w:b/>
          <w:bCs/>
          <w:sz w:val="20"/>
          <w:szCs w:val="20"/>
        </w:rPr>
        <w:t xml:space="preserve">ское сельское </w:t>
      </w:r>
      <w:proofErr w:type="gramStart"/>
      <w:r w:rsidR="000C4BCB">
        <w:rPr>
          <w:b/>
          <w:bCs/>
          <w:sz w:val="20"/>
          <w:szCs w:val="20"/>
        </w:rPr>
        <w:t>поселение  Тихвинского</w:t>
      </w:r>
      <w:proofErr w:type="gramEnd"/>
      <w:r w:rsidR="000C4BCB">
        <w:rPr>
          <w:b/>
          <w:bCs/>
          <w:sz w:val="20"/>
          <w:szCs w:val="20"/>
        </w:rPr>
        <w:t xml:space="preserve"> муниципального района</w:t>
      </w:r>
    </w:p>
    <w:p w:rsidR="000C4BCB" w:rsidRDefault="000C4BCB" w:rsidP="004D7B50">
      <w:pPr>
        <w:jc w:val="center"/>
        <w:rPr>
          <w:b/>
          <w:bCs/>
          <w:sz w:val="20"/>
          <w:szCs w:val="20"/>
        </w:rPr>
      </w:pPr>
    </w:p>
    <w:tbl>
      <w:tblPr>
        <w:tblW w:w="15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33"/>
        <w:gridCol w:w="1229"/>
        <w:gridCol w:w="863"/>
        <w:gridCol w:w="1079"/>
        <w:gridCol w:w="1080"/>
        <w:gridCol w:w="900"/>
        <w:gridCol w:w="43"/>
        <w:gridCol w:w="903"/>
        <w:gridCol w:w="348"/>
        <w:gridCol w:w="485"/>
        <w:gridCol w:w="439"/>
        <w:gridCol w:w="588"/>
        <w:gridCol w:w="544"/>
        <w:gridCol w:w="335"/>
        <w:gridCol w:w="623"/>
        <w:gridCol w:w="324"/>
        <w:gridCol w:w="578"/>
        <w:gridCol w:w="247"/>
        <w:gridCol w:w="894"/>
        <w:gridCol w:w="127"/>
        <w:gridCol w:w="849"/>
        <w:gridCol w:w="22"/>
        <w:gridCol w:w="947"/>
        <w:gridCol w:w="1163"/>
        <w:gridCol w:w="11"/>
      </w:tblGrid>
      <w:tr w:rsidR="000C4BCB" w:rsidRPr="0071539E" w:rsidTr="00D51C13">
        <w:trPr>
          <w:gridAfter w:val="1"/>
          <w:wAfter w:w="11" w:type="dxa"/>
        </w:trPr>
        <w:tc>
          <w:tcPr>
            <w:tcW w:w="991" w:type="dxa"/>
            <w:gridSpan w:val="2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29" w:type="dxa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863" w:type="dxa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4005" w:type="dxa"/>
            <w:gridSpan w:val="5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8"/>
          </w:tcPr>
          <w:p w:rsidR="000C4BCB" w:rsidRDefault="003A18B9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01.07</w:t>
            </w:r>
            <w:bookmarkStart w:id="0" w:name="_GoBack"/>
            <w:bookmarkEnd w:id="0"/>
            <w:r w:rsidR="000C4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.2017 </w:t>
            </w:r>
            <w:r w:rsidR="000C4BC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0C4BCB" w:rsidRPr="0071539E" w:rsidRDefault="000C4BCB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64" w:type="dxa"/>
            <w:gridSpan w:val="7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0C4BCB" w:rsidRPr="0071539E" w:rsidTr="00D51C13">
        <w:trPr>
          <w:gridAfter w:val="1"/>
          <w:wAfter w:w="11" w:type="dxa"/>
        </w:trPr>
        <w:tc>
          <w:tcPr>
            <w:tcW w:w="991" w:type="dxa"/>
            <w:gridSpan w:val="2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6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63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BCB" w:rsidRPr="0071539E" w:rsidTr="00D51C13">
        <w:trPr>
          <w:gridAfter w:val="1"/>
          <w:wAfter w:w="11" w:type="dxa"/>
        </w:trPr>
        <w:tc>
          <w:tcPr>
            <w:tcW w:w="99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3" w:type="dxa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C4BCB" w:rsidRPr="00556CB3" w:rsidTr="00D51C13">
        <w:trPr>
          <w:gridAfter w:val="1"/>
          <w:wAfter w:w="11" w:type="dxa"/>
        </w:trPr>
        <w:tc>
          <w:tcPr>
            <w:tcW w:w="991" w:type="dxa"/>
            <w:gridSpan w:val="2"/>
          </w:tcPr>
          <w:p w:rsidR="000C4BCB" w:rsidRPr="00C33A98" w:rsidRDefault="00D51C13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трактора МТЗ с оборудованием</w:t>
            </w:r>
          </w:p>
        </w:tc>
        <w:tc>
          <w:tcPr>
            <w:tcW w:w="1229" w:type="dxa"/>
          </w:tcPr>
          <w:p w:rsidR="000C4BCB" w:rsidRDefault="000C4BCB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863" w:type="dxa"/>
          </w:tcPr>
          <w:p w:rsidR="000C4BCB" w:rsidRDefault="000C4BCB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</w:tcPr>
          <w:p w:rsidR="00D51C1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1124174,0</w:t>
            </w:r>
          </w:p>
        </w:tc>
        <w:tc>
          <w:tcPr>
            <w:tcW w:w="1080" w:type="dxa"/>
          </w:tcPr>
          <w:p w:rsidR="00D51C1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</w:t>
            </w:r>
          </w:p>
        </w:tc>
        <w:tc>
          <w:tcPr>
            <w:tcW w:w="900" w:type="dxa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27174</w:t>
            </w:r>
            <w:r w:rsidR="000C4B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6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4BC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33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</w:t>
            </w:r>
          </w:p>
        </w:tc>
      </w:tr>
      <w:tr w:rsidR="00D51C13" w:rsidRPr="00556CB3" w:rsidTr="00D51C13">
        <w:trPr>
          <w:gridAfter w:val="1"/>
          <w:wAfter w:w="11" w:type="dxa"/>
        </w:trPr>
        <w:tc>
          <w:tcPr>
            <w:tcW w:w="991" w:type="dxa"/>
            <w:gridSpan w:val="2"/>
          </w:tcPr>
          <w:p w:rsidR="00D51C13" w:rsidRPr="00556CB3" w:rsidRDefault="00D51C13" w:rsidP="00D51C1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CB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29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863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1124174,0</w:t>
            </w:r>
          </w:p>
        </w:tc>
        <w:tc>
          <w:tcPr>
            <w:tcW w:w="1080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</w:t>
            </w:r>
          </w:p>
        </w:tc>
        <w:tc>
          <w:tcPr>
            <w:tcW w:w="900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27174,0</w:t>
            </w:r>
          </w:p>
        </w:tc>
        <w:tc>
          <w:tcPr>
            <w:tcW w:w="946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833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</w:t>
            </w:r>
            <w:r w:rsidRPr="009B2F05">
              <w:rPr>
                <w:rFonts w:ascii="Times New Roman" w:hAnsi="Times New Roman" w:cs="Times New Roman"/>
              </w:rPr>
              <w:t>,0</w:t>
            </w: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390"/>
        </w:trPr>
        <w:tc>
          <w:tcPr>
            <w:tcW w:w="9034" w:type="dxa"/>
            <w:gridSpan w:val="13"/>
            <w:noWrap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  <w:p w:rsidR="00D51C13" w:rsidRPr="00D51C13" w:rsidRDefault="00D51C13" w:rsidP="00B84713">
            <w:pPr>
              <w:rPr>
                <w:sz w:val="20"/>
                <w:szCs w:val="20"/>
              </w:rPr>
            </w:pPr>
          </w:p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Глава администрации поселения   ____________                          </w:t>
            </w:r>
            <w:r w:rsidR="00D51C13" w:rsidRPr="00D51C13">
              <w:rPr>
                <w:sz w:val="20"/>
                <w:szCs w:val="20"/>
                <w:u w:val="single"/>
              </w:rPr>
              <w:t>М.А. Степанов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</w:tcBorders>
          </w:tcPr>
          <w:p w:rsidR="00D51C13" w:rsidRPr="00D51C13" w:rsidRDefault="00D51C13" w:rsidP="00B84713">
            <w:pPr>
              <w:jc w:val="center"/>
              <w:rPr>
                <w:sz w:val="20"/>
                <w:szCs w:val="20"/>
              </w:rPr>
            </w:pPr>
          </w:p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10"/>
        </w:trPr>
        <w:tc>
          <w:tcPr>
            <w:tcW w:w="9034" w:type="dxa"/>
            <w:gridSpan w:val="13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  (подпись)                             (фамилия, инициалы)</w:t>
            </w:r>
          </w:p>
        </w:tc>
        <w:tc>
          <w:tcPr>
            <w:tcW w:w="3977" w:type="dxa"/>
            <w:gridSpan w:val="8"/>
            <w:vMerge/>
            <w:vAlign w:val="center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119"/>
        </w:trPr>
        <w:tc>
          <w:tcPr>
            <w:tcW w:w="6978" w:type="dxa"/>
            <w:gridSpan w:val="9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Руководитель финансового органа    ___________                       </w:t>
            </w:r>
            <w:r w:rsidR="00D51C13" w:rsidRPr="00D51C13">
              <w:rPr>
                <w:sz w:val="20"/>
                <w:szCs w:val="20"/>
                <w:u w:val="single"/>
              </w:rPr>
              <w:t>Н.Н. Боровская</w:t>
            </w:r>
          </w:p>
        </w:tc>
        <w:tc>
          <w:tcPr>
            <w:tcW w:w="92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8"/>
            <w:vMerge/>
            <w:vAlign w:val="center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55"/>
        </w:trPr>
        <w:tc>
          <w:tcPr>
            <w:tcW w:w="7902" w:type="dxa"/>
            <w:gridSpan w:val="11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        (подпись)                     (фамилия, инициалы)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_____________</w:t>
            </w:r>
          </w:p>
        </w:tc>
        <w:tc>
          <w:tcPr>
            <w:tcW w:w="2117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51C13">
              <w:rPr>
                <w:sz w:val="20"/>
                <w:szCs w:val="20"/>
                <w:u w:val="single"/>
              </w:rPr>
              <w:t>Л.В.Бурак</w:t>
            </w:r>
            <w:proofErr w:type="spellEnd"/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71"/>
        </w:trPr>
        <w:tc>
          <w:tcPr>
            <w:tcW w:w="9034" w:type="dxa"/>
            <w:gridSpan w:val="13"/>
            <w:noWrap/>
            <w:vAlign w:val="bottom"/>
          </w:tcPr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Исполнитель        </w:t>
            </w:r>
            <w:r w:rsidR="00D51C13" w:rsidRPr="00D51C13">
              <w:rPr>
                <w:sz w:val="20"/>
                <w:szCs w:val="20"/>
                <w:u w:val="single"/>
              </w:rPr>
              <w:t>Н.Н. Боровская</w:t>
            </w:r>
            <w:r w:rsidRPr="00D51C13">
              <w:rPr>
                <w:sz w:val="20"/>
                <w:szCs w:val="20"/>
              </w:rPr>
              <w:t xml:space="preserve">                                                        8-81367-</w:t>
            </w:r>
            <w:r w:rsidR="00D51C13" w:rsidRPr="00D51C13">
              <w:rPr>
                <w:sz w:val="20"/>
                <w:szCs w:val="20"/>
              </w:rPr>
              <w:t>43-137</w:t>
            </w:r>
          </w:p>
        </w:tc>
        <w:tc>
          <w:tcPr>
            <w:tcW w:w="1860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(подпись)                           </w:t>
            </w:r>
          </w:p>
        </w:tc>
        <w:tc>
          <w:tcPr>
            <w:tcW w:w="2117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(фамилия, инициалы)                                           </w:t>
            </w:r>
            <w:r w:rsidR="00D51C13">
              <w:rPr>
                <w:sz w:val="20"/>
                <w:szCs w:val="20"/>
              </w:rPr>
              <w:t>(81367</w:t>
            </w:r>
            <w:r w:rsidRPr="00D51C13">
              <w:rPr>
                <w:sz w:val="20"/>
                <w:szCs w:val="20"/>
              </w:rPr>
              <w:t>)</w:t>
            </w:r>
            <w:r w:rsidR="00D51C13">
              <w:rPr>
                <w:sz w:val="20"/>
                <w:szCs w:val="20"/>
              </w:rPr>
              <w:t>43-137</w:t>
            </w:r>
          </w:p>
        </w:tc>
        <w:tc>
          <w:tcPr>
            <w:tcW w:w="1251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BCB" w:rsidRPr="0071539E" w:rsidRDefault="000C4BCB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0C4BCB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0C4BCB" w:rsidRPr="0071539E" w:rsidRDefault="000C4BCB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</w:t>
      </w:r>
      <w:r w:rsidRPr="0071539E">
        <w:rPr>
          <w:sz w:val="27"/>
          <w:szCs w:val="27"/>
        </w:rPr>
        <w:t>Приложение № 1</w:t>
      </w:r>
    </w:p>
    <w:p w:rsidR="000C4BCB" w:rsidRDefault="000C4BCB" w:rsidP="00345404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0C4BCB" w:rsidRPr="0071539E" w:rsidRDefault="000B1B24" w:rsidP="00345404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01.07</w:t>
      </w:r>
      <w:r w:rsidR="000C4BCB">
        <w:rPr>
          <w:sz w:val="27"/>
          <w:szCs w:val="27"/>
        </w:rPr>
        <w:t>.2017 года</w:t>
      </w:r>
    </w:p>
    <w:p w:rsidR="000C4BCB" w:rsidRPr="0071539E" w:rsidRDefault="000C4BCB" w:rsidP="004D7B50">
      <w:pPr>
        <w:contextualSpacing/>
        <w:jc w:val="both"/>
        <w:rPr>
          <w:sz w:val="27"/>
          <w:szCs w:val="27"/>
        </w:rPr>
      </w:pPr>
    </w:p>
    <w:p w:rsidR="000C4BCB" w:rsidRPr="0071539E" w:rsidRDefault="000C4BC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0C4BCB" w:rsidRPr="0071539E" w:rsidRDefault="00DC3C7D" w:rsidP="004D7B5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министрации Коськовского</w:t>
      </w:r>
      <w:r w:rsidR="000C4BCB">
        <w:rPr>
          <w:b/>
          <w:sz w:val="28"/>
          <w:szCs w:val="28"/>
        </w:rPr>
        <w:t xml:space="preserve"> сельского </w:t>
      </w:r>
      <w:r w:rsidR="000C4BCB" w:rsidRPr="0071539E">
        <w:rPr>
          <w:b/>
          <w:sz w:val="28"/>
          <w:szCs w:val="28"/>
        </w:rPr>
        <w:t>поселения</w:t>
      </w:r>
      <w:r w:rsidR="000C4BCB">
        <w:rPr>
          <w:b/>
          <w:sz w:val="28"/>
          <w:szCs w:val="28"/>
        </w:rPr>
        <w:t xml:space="preserve"> Тихвинского муниципального района</w:t>
      </w:r>
      <w:r w:rsidR="000C4BCB" w:rsidRPr="0071539E">
        <w:rPr>
          <w:b/>
          <w:sz w:val="28"/>
          <w:szCs w:val="28"/>
        </w:rPr>
        <w:t xml:space="preserve"> Ленинградской области</w:t>
      </w:r>
    </w:p>
    <w:p w:rsidR="000C4BCB" w:rsidRPr="0071539E" w:rsidRDefault="000C4BC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0C4BCB" w:rsidRPr="0071539E" w:rsidRDefault="000C4BC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0C4BCB" w:rsidRPr="0071539E" w:rsidRDefault="000C4BCB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0C4BCB" w:rsidRPr="0071539E" w:rsidTr="004D7B50">
        <w:tc>
          <w:tcPr>
            <w:tcW w:w="674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0C4BCB" w:rsidRPr="0071539E" w:rsidTr="004D7B50">
        <w:tc>
          <w:tcPr>
            <w:tcW w:w="10632" w:type="dxa"/>
            <w:gridSpan w:val="6"/>
          </w:tcPr>
          <w:p w:rsidR="000C4BCB" w:rsidRPr="005E19A4" w:rsidRDefault="000C4BCB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 «Создание условий для эффективного выполнения органами местного самоуправления своих п</w:t>
            </w:r>
            <w:r w:rsidR="00DC3C7D">
              <w:rPr>
                <w:rFonts w:ascii="Times New Roman" w:hAnsi="Times New Roman"/>
                <w:b/>
                <w:sz w:val="20"/>
                <w:szCs w:val="20"/>
              </w:rPr>
              <w:t>олномочий на территории Коськовского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</w:tr>
      <w:tr w:rsidR="000C4BCB" w:rsidRPr="0071539E" w:rsidTr="00FC1B82">
        <w:tc>
          <w:tcPr>
            <w:tcW w:w="10632" w:type="dxa"/>
            <w:gridSpan w:val="6"/>
          </w:tcPr>
          <w:p w:rsidR="000C4BCB" w:rsidRPr="0071539E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 w:rsidRPr="0038083B">
              <w:rPr>
                <w:b/>
                <w:sz w:val="28"/>
                <w:szCs w:val="28"/>
              </w:rPr>
              <w:t xml:space="preserve"> </w:t>
            </w:r>
            <w:r w:rsidR="00DC3C7D">
              <w:rPr>
                <w:b/>
                <w:sz w:val="20"/>
                <w:szCs w:val="20"/>
              </w:rPr>
              <w:t>Приобретение трактора МТЗ с оборудованием</w:t>
            </w:r>
          </w:p>
        </w:tc>
      </w:tr>
      <w:tr w:rsidR="000C4BCB" w:rsidRPr="0085464D" w:rsidTr="005F51B8"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0C4BCB" w:rsidRPr="0085464D" w:rsidRDefault="000C4BCB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 квартал</w:t>
            </w: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vAlign w:val="center"/>
          </w:tcPr>
          <w:p w:rsidR="000C4BCB" w:rsidRPr="003E5D02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3E5D02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DC3C7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DC3C7D" w:rsidP="00DC3C7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 муниципальный контракт </w:t>
            </w:r>
          </w:p>
        </w:tc>
      </w:tr>
      <w:tr w:rsidR="000C4BCB" w:rsidRPr="0085464D" w:rsidTr="0085464D">
        <w:trPr>
          <w:trHeight w:val="1545"/>
        </w:trPr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0C4BCB" w:rsidRPr="0085464D" w:rsidRDefault="00DC3C7D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трактора МТЗ с оборудованием</w:t>
            </w:r>
          </w:p>
        </w:tc>
        <w:tc>
          <w:tcPr>
            <w:tcW w:w="1559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DC3C7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DC3C7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трактора МТЗ с оборудованием</w:t>
            </w:r>
          </w:p>
        </w:tc>
        <w:tc>
          <w:tcPr>
            <w:tcW w:w="1735" w:type="dxa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</w:tr>
      <w:tr w:rsidR="000C4BCB" w:rsidRPr="0085464D" w:rsidTr="00186D89">
        <w:trPr>
          <w:trHeight w:val="285"/>
        </w:trPr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0C4BCB" w:rsidRPr="0085464D" w:rsidRDefault="000C4BCB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vAlign w:val="center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  <w:tc>
          <w:tcPr>
            <w:tcW w:w="1985" w:type="dxa"/>
            <w:vAlign w:val="center"/>
          </w:tcPr>
          <w:p w:rsidR="000C4BCB" w:rsidRPr="003E5D02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3E5D02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735" w:type="dxa"/>
          </w:tcPr>
          <w:p w:rsidR="000C4BCB" w:rsidRPr="003E5D02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 xml:space="preserve">В сроки, </w:t>
            </w:r>
            <w:r w:rsidR="00DC3C7D" w:rsidRPr="003E5D02">
              <w:rPr>
                <w:sz w:val="20"/>
                <w:szCs w:val="20"/>
              </w:rPr>
              <w:t>предусмотренные</w:t>
            </w:r>
            <w:r w:rsidRPr="003E5D02">
              <w:rPr>
                <w:sz w:val="20"/>
                <w:szCs w:val="20"/>
              </w:rPr>
              <w:t xml:space="preserve"> муниципальным контрактом</w:t>
            </w:r>
          </w:p>
        </w:tc>
      </w:tr>
      <w:tr w:rsidR="000C4BCB" w:rsidRPr="0071539E" w:rsidTr="004D7B50">
        <w:tc>
          <w:tcPr>
            <w:tcW w:w="10632" w:type="dxa"/>
            <w:gridSpan w:val="6"/>
          </w:tcPr>
          <w:p w:rsidR="000C4BCB" w:rsidRPr="0071539E" w:rsidRDefault="000C4BCB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0C4BCB" w:rsidRPr="0085464D" w:rsidTr="00AB27E4">
        <w:tc>
          <w:tcPr>
            <w:tcW w:w="10632" w:type="dxa"/>
            <w:gridSpan w:val="6"/>
          </w:tcPr>
          <w:p w:rsidR="000C4BCB" w:rsidRPr="003E5D02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3E5D0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5D02">
              <w:rPr>
                <w:b/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</w:tr>
      <w:tr w:rsidR="000C4BCB" w:rsidRPr="0085464D" w:rsidTr="001C4C4E"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течение периода действия муниципального контракта</w:t>
            </w:r>
          </w:p>
        </w:tc>
        <w:tc>
          <w:tcPr>
            <w:tcW w:w="1985" w:type="dxa"/>
          </w:tcPr>
          <w:p w:rsidR="000C4BCB" w:rsidRPr="0085464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85464D" w:rsidRDefault="00DC3C7D" w:rsidP="00DC3C7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приёмки-передачи объекта заказчику подрядчиком</w:t>
            </w:r>
          </w:p>
        </w:tc>
        <w:tc>
          <w:tcPr>
            <w:tcW w:w="1735" w:type="dxa"/>
          </w:tcPr>
          <w:p w:rsidR="000C4BCB" w:rsidRPr="0085464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2 квартале акта не было</w:t>
            </w:r>
          </w:p>
        </w:tc>
      </w:tr>
      <w:tr w:rsidR="000C4BCB" w:rsidRPr="0085464D" w:rsidTr="004D7B50"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0C4BCB" w:rsidRPr="0085464D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0C4BCB" w:rsidRPr="0085464D" w:rsidRDefault="000C4BCB" w:rsidP="003E5D02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4BCB" w:rsidRPr="0085464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0C4BCB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0C4BCB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0C4BCB" w:rsidRDefault="00DC3C7D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BCB">
              <w:rPr>
                <w:sz w:val="20"/>
                <w:szCs w:val="20"/>
              </w:rPr>
              <w:t xml:space="preserve"> квартал</w:t>
            </w:r>
          </w:p>
          <w:p w:rsidR="000C4BCB" w:rsidRPr="0085464D" w:rsidRDefault="000C4BCB" w:rsidP="003E5D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C4BCB" w:rsidRPr="0085464D" w:rsidTr="004D7B50">
        <w:trPr>
          <w:trHeight w:val="1930"/>
        </w:trPr>
        <w:tc>
          <w:tcPr>
            <w:tcW w:w="674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</w:tcPr>
          <w:p w:rsidR="000C4BCB" w:rsidRPr="0085464D" w:rsidRDefault="000C4BC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0C4BCB" w:rsidRPr="0085464D" w:rsidRDefault="000C4BCB" w:rsidP="003E5D02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</w:tcPr>
          <w:p w:rsidR="000C4BCB" w:rsidRPr="0085464D" w:rsidRDefault="00DC3C7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="000C4BCB"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0C4BCB" w:rsidRPr="0085464D" w:rsidRDefault="000C4BCB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0C4BCB" w:rsidRPr="0071539E" w:rsidRDefault="000C4BCB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</w:t>
      </w:r>
      <w:r w:rsidRPr="0071539E">
        <w:rPr>
          <w:sz w:val="27"/>
          <w:szCs w:val="27"/>
        </w:rPr>
        <w:t>___</w:t>
      </w:r>
      <w:r>
        <w:rPr>
          <w:sz w:val="27"/>
          <w:szCs w:val="27"/>
        </w:rPr>
        <w:t>___________</w:t>
      </w:r>
      <w:r w:rsidRPr="0071539E">
        <w:rPr>
          <w:sz w:val="27"/>
          <w:szCs w:val="27"/>
        </w:rPr>
        <w:t>_______</w:t>
      </w:r>
      <w:r w:rsidR="00DC3C7D">
        <w:rPr>
          <w:sz w:val="27"/>
          <w:szCs w:val="27"/>
        </w:rPr>
        <w:t xml:space="preserve">_____ </w:t>
      </w:r>
      <w:proofErr w:type="spellStart"/>
      <w:r w:rsidR="00DC3C7D">
        <w:rPr>
          <w:sz w:val="27"/>
          <w:szCs w:val="27"/>
        </w:rPr>
        <w:t>М.А.Степанов</w:t>
      </w:r>
      <w:proofErr w:type="spellEnd"/>
    </w:p>
    <w:p w:rsidR="000C4BCB" w:rsidRDefault="000C4BCB" w:rsidP="003E5D02">
      <w:pPr>
        <w:rPr>
          <w:sz w:val="27"/>
          <w:szCs w:val="27"/>
        </w:rPr>
      </w:pPr>
    </w:p>
    <w:p w:rsidR="000C4BCB" w:rsidRDefault="000C4BCB" w:rsidP="003E5D02">
      <w:r w:rsidRPr="0071539E">
        <w:rPr>
          <w:sz w:val="27"/>
          <w:szCs w:val="27"/>
        </w:rPr>
        <w:t>МП</w:t>
      </w:r>
    </w:p>
    <w:sectPr w:rsidR="000C4BCB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9051A"/>
    <w:rsid w:val="000A5B84"/>
    <w:rsid w:val="000A674F"/>
    <w:rsid w:val="000B1B24"/>
    <w:rsid w:val="000C4BCB"/>
    <w:rsid w:val="000E22AF"/>
    <w:rsid w:val="000F14C0"/>
    <w:rsid w:val="00171CC9"/>
    <w:rsid w:val="00186D89"/>
    <w:rsid w:val="001C4C4E"/>
    <w:rsid w:val="001F4CF2"/>
    <w:rsid w:val="00252BFA"/>
    <w:rsid w:val="00264D4F"/>
    <w:rsid w:val="002A556F"/>
    <w:rsid w:val="00325E93"/>
    <w:rsid w:val="00345404"/>
    <w:rsid w:val="0038083B"/>
    <w:rsid w:val="003A18B9"/>
    <w:rsid w:val="003C5D56"/>
    <w:rsid w:val="003E5D02"/>
    <w:rsid w:val="00481DAF"/>
    <w:rsid w:val="004D7B50"/>
    <w:rsid w:val="00556CB3"/>
    <w:rsid w:val="00583CA3"/>
    <w:rsid w:val="005B0F70"/>
    <w:rsid w:val="005C0940"/>
    <w:rsid w:val="005E19A4"/>
    <w:rsid w:val="005F51B8"/>
    <w:rsid w:val="00634155"/>
    <w:rsid w:val="0067747B"/>
    <w:rsid w:val="006E0D8A"/>
    <w:rsid w:val="007073FB"/>
    <w:rsid w:val="0071539E"/>
    <w:rsid w:val="007169D2"/>
    <w:rsid w:val="00782CB0"/>
    <w:rsid w:val="007F2A1E"/>
    <w:rsid w:val="00806EB9"/>
    <w:rsid w:val="00831FB4"/>
    <w:rsid w:val="00840973"/>
    <w:rsid w:val="0085464D"/>
    <w:rsid w:val="0098688F"/>
    <w:rsid w:val="009B2F05"/>
    <w:rsid w:val="009D171D"/>
    <w:rsid w:val="00AB27E4"/>
    <w:rsid w:val="00AE29F0"/>
    <w:rsid w:val="00B01658"/>
    <w:rsid w:val="00B20087"/>
    <w:rsid w:val="00B84713"/>
    <w:rsid w:val="00B93F81"/>
    <w:rsid w:val="00BE694E"/>
    <w:rsid w:val="00C15D45"/>
    <w:rsid w:val="00C33A98"/>
    <w:rsid w:val="00C608B4"/>
    <w:rsid w:val="00D17647"/>
    <w:rsid w:val="00D25330"/>
    <w:rsid w:val="00D51C13"/>
    <w:rsid w:val="00DB57D8"/>
    <w:rsid w:val="00DC3C7D"/>
    <w:rsid w:val="00E04F0A"/>
    <w:rsid w:val="00F6664B"/>
    <w:rsid w:val="00F824BF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7B41C-45ED-450A-A2E7-E553CCF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Пользователь Windows</cp:lastModifiedBy>
  <cp:revision>4</cp:revision>
  <cp:lastPrinted>2017-03-22T06:14:00Z</cp:lastPrinted>
  <dcterms:created xsi:type="dcterms:W3CDTF">2017-06-14T06:54:00Z</dcterms:created>
  <dcterms:modified xsi:type="dcterms:W3CDTF">2017-06-22T06:42:00Z</dcterms:modified>
</cp:coreProperties>
</file>