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0AC74AD2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926AEC" w:rsidRPr="0070135C">
        <w:rPr>
          <w:b/>
        </w:rPr>
        <w:t>3</w:t>
      </w:r>
      <w:r w:rsidRPr="0070135C">
        <w:rPr>
          <w:b/>
        </w:rPr>
        <w:t>/</w:t>
      </w:r>
      <w:r w:rsidR="00460CEB" w:rsidRPr="0070135C">
        <w:rPr>
          <w:b/>
        </w:rPr>
        <w:t>4</w:t>
      </w:r>
      <w:r w:rsidR="00E12707">
        <w:rPr>
          <w:b/>
        </w:rPr>
        <w:t>9</w:t>
      </w:r>
    </w:p>
    <w:p w14:paraId="43FD4BB3" w14:textId="25E52378" w:rsidR="007B2BCA" w:rsidRPr="0070135C" w:rsidRDefault="00E7521F" w:rsidP="0070135C">
      <w:pPr>
        <w:jc w:val="center"/>
        <w:rPr>
          <w:b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181A75" w:rsidRPr="0070135C">
        <w:rPr>
          <w:b/>
          <w:bCs/>
          <w:szCs w:val="28"/>
        </w:rPr>
        <w:t>47:13:</w:t>
      </w:r>
      <w:r w:rsidR="00E12707">
        <w:rPr>
          <w:b/>
          <w:bCs/>
          <w:szCs w:val="28"/>
        </w:rPr>
        <w:t>0713002:319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70135C" w:rsidRPr="0070135C">
        <w:rPr>
          <w:b/>
          <w:bCs/>
          <w:szCs w:val="28"/>
        </w:rPr>
        <w:t>Российская Федерация</w:t>
      </w:r>
      <w:r w:rsidR="0070135C" w:rsidRPr="00F56A41">
        <w:rPr>
          <w:b/>
        </w:rPr>
        <w:t xml:space="preserve">, </w:t>
      </w:r>
      <w:r w:rsidR="00181A75" w:rsidRPr="00F56A41">
        <w:rPr>
          <w:b/>
        </w:rPr>
        <w:t>Ленинградская область</w:t>
      </w:r>
      <w:r w:rsidR="00181A75" w:rsidRPr="00F56A41">
        <w:rPr>
          <w:b/>
          <w:bCs/>
          <w:szCs w:val="28"/>
        </w:rPr>
        <w:t>,</w:t>
      </w:r>
      <w:r w:rsidR="00181A75" w:rsidRPr="0070135C">
        <w:rPr>
          <w:b/>
          <w:bCs/>
          <w:szCs w:val="28"/>
        </w:rPr>
        <w:t xml:space="preserve"> Тихвинский муниципальный район, </w:t>
      </w:r>
      <w:proofErr w:type="spellStart"/>
      <w:r w:rsidR="00E12707">
        <w:rPr>
          <w:b/>
          <w:bCs/>
          <w:szCs w:val="28"/>
        </w:rPr>
        <w:t>Цвылевское</w:t>
      </w:r>
      <w:proofErr w:type="spellEnd"/>
      <w:r w:rsidR="00494616" w:rsidRPr="0070135C">
        <w:rPr>
          <w:b/>
          <w:bCs/>
          <w:szCs w:val="28"/>
        </w:rPr>
        <w:t xml:space="preserve"> сельс</w:t>
      </w:r>
      <w:r w:rsidR="00460CEB" w:rsidRPr="0070135C">
        <w:rPr>
          <w:b/>
          <w:bCs/>
          <w:szCs w:val="28"/>
        </w:rPr>
        <w:t xml:space="preserve">кое поселение, </w:t>
      </w:r>
      <w:r w:rsidR="009A1086">
        <w:rPr>
          <w:b/>
          <w:bCs/>
          <w:szCs w:val="28"/>
        </w:rPr>
        <w:t xml:space="preserve">деревня </w:t>
      </w:r>
      <w:proofErr w:type="spellStart"/>
      <w:r w:rsidR="00E12707">
        <w:rPr>
          <w:b/>
          <w:bCs/>
          <w:szCs w:val="28"/>
        </w:rPr>
        <w:t>Овино</w:t>
      </w:r>
      <w:proofErr w:type="spellEnd"/>
      <w:r w:rsidR="00460CEB" w:rsidRPr="0070135C">
        <w:rPr>
          <w:b/>
          <w:bCs/>
          <w:szCs w:val="28"/>
        </w:rPr>
        <w:t xml:space="preserve">, </w:t>
      </w:r>
      <w:r w:rsidR="00E12707">
        <w:rPr>
          <w:b/>
          <w:bCs/>
          <w:szCs w:val="28"/>
        </w:rPr>
        <w:t xml:space="preserve">улица </w:t>
      </w:r>
      <w:proofErr w:type="spellStart"/>
      <w:r w:rsidR="00E12707">
        <w:rPr>
          <w:b/>
          <w:bCs/>
          <w:szCs w:val="28"/>
        </w:rPr>
        <w:t>Овинская</w:t>
      </w:r>
      <w:proofErr w:type="spellEnd"/>
      <w:r w:rsidR="00E12707">
        <w:rPr>
          <w:b/>
          <w:bCs/>
          <w:szCs w:val="28"/>
        </w:rPr>
        <w:t>,</w:t>
      </w:r>
      <w:r w:rsidR="009A1086">
        <w:rPr>
          <w:b/>
          <w:bCs/>
          <w:szCs w:val="28"/>
        </w:rPr>
        <w:t xml:space="preserve"> участок </w:t>
      </w:r>
      <w:r w:rsidR="00E12707">
        <w:rPr>
          <w:b/>
          <w:bCs/>
          <w:szCs w:val="28"/>
        </w:rPr>
        <w:t>38Б</w:t>
      </w:r>
    </w:p>
    <w:p w14:paraId="41B5746F" w14:textId="77777777" w:rsidR="00CA244C" w:rsidRPr="0070135C" w:rsidRDefault="00CA244C" w:rsidP="0070135C"/>
    <w:p w14:paraId="43181145" w14:textId="0FAA2EF1" w:rsidR="00707BAD" w:rsidRPr="0070135C" w:rsidRDefault="00F164BC" w:rsidP="0070135C">
      <w:pPr>
        <w:jc w:val="both"/>
        <w:rPr>
          <w:b/>
        </w:rPr>
      </w:pPr>
      <w:r>
        <w:rPr>
          <w:b/>
        </w:rPr>
        <w:t>21</w:t>
      </w:r>
      <w:r w:rsidR="00707BAD" w:rsidRPr="0070135C">
        <w:rPr>
          <w:b/>
        </w:rPr>
        <w:t xml:space="preserve"> </w:t>
      </w:r>
      <w:r>
        <w:rPr>
          <w:b/>
        </w:rPr>
        <w:t>ноября</w:t>
      </w:r>
      <w:r w:rsidR="00926AEC" w:rsidRPr="0070135C">
        <w:rPr>
          <w:b/>
        </w:rPr>
        <w:t xml:space="preserve"> 2023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70135C" w:rsidRDefault="00707BAD" w:rsidP="0070135C">
      <w:pPr>
        <w:jc w:val="both"/>
        <w:rPr>
          <w:sz w:val="10"/>
          <w:szCs w:val="10"/>
        </w:rPr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325F6292" w:rsidR="00181A75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Кузьмина И.В.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0ED13D16" w14:textId="6DC1EDC6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18EBE14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500C47B1" w:rsidR="00707BAD" w:rsidRPr="0070135C" w:rsidRDefault="00027249" w:rsidP="0070135C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181A75" w:rsidRPr="0070135C">
        <w:t>47:13:</w:t>
      </w:r>
      <w:r w:rsidR="00F164BC">
        <w:t>0713002:319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9A1086">
        <w:t>для индивидуального жилищного строительства</w:t>
      </w:r>
      <w:r w:rsidR="00181A75" w:rsidRPr="0070135C">
        <w:t xml:space="preserve">, площадью: </w:t>
      </w:r>
      <w:r w:rsidR="00F164BC">
        <w:t>2500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F164BC" w:rsidRPr="00F164BC">
        <w:t xml:space="preserve">Российская Федерация, Ленинградская область, Тихвинский муниципальный район, </w:t>
      </w:r>
      <w:proofErr w:type="spellStart"/>
      <w:r w:rsidR="00F164BC" w:rsidRPr="00F164BC">
        <w:t>Цвылевское</w:t>
      </w:r>
      <w:proofErr w:type="spellEnd"/>
      <w:r w:rsidR="00F164BC" w:rsidRPr="00F164BC">
        <w:t xml:space="preserve"> сельское поселение, деревня </w:t>
      </w:r>
      <w:proofErr w:type="spellStart"/>
      <w:r w:rsidR="00F164BC" w:rsidRPr="00F164BC">
        <w:t>Овино</w:t>
      </w:r>
      <w:proofErr w:type="spellEnd"/>
      <w:r w:rsidR="00F164BC" w:rsidRPr="00F164BC">
        <w:t xml:space="preserve">, улица </w:t>
      </w:r>
      <w:proofErr w:type="spellStart"/>
      <w:r w:rsidR="00F164BC" w:rsidRPr="00F164BC">
        <w:t>Овинская</w:t>
      </w:r>
      <w:proofErr w:type="spellEnd"/>
      <w:r w:rsidR="00F164BC" w:rsidRPr="00F164BC">
        <w:t>, участок 38Б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F164BC">
        <w:t>21</w:t>
      </w:r>
      <w:r w:rsidR="00707BAD" w:rsidRPr="0070135C">
        <w:t xml:space="preserve"> </w:t>
      </w:r>
      <w:r w:rsidR="00F164BC">
        <w:t>ноября</w:t>
      </w:r>
      <w:r w:rsidRPr="0070135C">
        <w:t xml:space="preserve"> </w:t>
      </w:r>
      <w:r w:rsidR="00926AEC" w:rsidRPr="0070135C">
        <w:t>2023</w:t>
      </w:r>
      <w:r w:rsidR="00707BAD" w:rsidRPr="0070135C">
        <w:t xml:space="preserve"> года в 11 часов </w:t>
      </w:r>
      <w:r w:rsidR="008305A5" w:rsidRPr="0070135C">
        <w:t>0</w:t>
      </w:r>
      <w:r w:rsidR="00460CEB" w:rsidRPr="0070135C">
        <w:t>0</w:t>
      </w:r>
      <w:r w:rsidR="00707BAD" w:rsidRPr="0070135C">
        <w:t xml:space="preserve"> мин. </w:t>
      </w:r>
    </w:p>
    <w:p w14:paraId="09B65E92" w14:textId="283350EC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F164BC">
        <w:t>20 476,12</w:t>
      </w:r>
      <w:r w:rsidR="00460CEB" w:rsidRPr="0070135C">
        <w:t xml:space="preserve"> руб</w:t>
      </w:r>
      <w:r w:rsidRPr="0070135C">
        <w:t>.</w:t>
      </w:r>
    </w:p>
    <w:p w14:paraId="3456BB31" w14:textId="579C03FF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F164BC">
        <w:t>4 095,22</w:t>
      </w:r>
      <w:r w:rsidRPr="0070135C">
        <w:t xml:space="preserve"> руб.</w:t>
      </w:r>
    </w:p>
    <w:p w14:paraId="7E580A75" w14:textId="63E59388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F164BC">
        <w:t>614,28</w:t>
      </w:r>
      <w:r w:rsidRPr="0070135C">
        <w:t xml:space="preserve"> руб.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1EF135CE" w14:textId="35FA329C" w:rsidR="002B1886" w:rsidRPr="0070135C" w:rsidRDefault="002B1886" w:rsidP="0070135C">
      <w:pPr>
        <w:ind w:firstLine="708"/>
        <w:jc w:val="both"/>
      </w:pPr>
      <w:r w:rsidRPr="0070135C">
        <w:t xml:space="preserve">Информационное сообщение о проведении аукциона опубликовано в газете «Трудовая слава» № </w:t>
      </w:r>
      <w:r w:rsidR="00F164BC">
        <w:t>41</w:t>
      </w:r>
      <w:r w:rsidRPr="0070135C">
        <w:t xml:space="preserve"> (</w:t>
      </w:r>
      <w:r w:rsidR="00F164BC">
        <w:t>15414</w:t>
      </w:r>
      <w:r w:rsidRPr="0070135C">
        <w:t xml:space="preserve">) </w:t>
      </w:r>
      <w:r w:rsidR="00F164BC">
        <w:t>19</w:t>
      </w:r>
      <w:r w:rsidRPr="0070135C">
        <w:t xml:space="preserve"> </w:t>
      </w:r>
      <w:r w:rsidR="00F164BC">
        <w:t>октября</w:t>
      </w:r>
      <w:r w:rsidR="007107E3" w:rsidRPr="0070135C">
        <w:t xml:space="preserve"> 2023</w:t>
      </w:r>
      <w:r w:rsidRPr="0070135C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F164BC">
        <w:t>19</w:t>
      </w:r>
      <w:r w:rsidR="00181A75" w:rsidRPr="0070135C">
        <w:t xml:space="preserve"> </w:t>
      </w:r>
      <w:r w:rsidR="00F164BC">
        <w:t>октября</w:t>
      </w:r>
      <w:r w:rsidR="00181A75" w:rsidRPr="0070135C">
        <w:t xml:space="preserve"> </w:t>
      </w:r>
      <w:r w:rsidR="007107E3" w:rsidRPr="0070135C">
        <w:t>2023</w:t>
      </w:r>
      <w:r w:rsidRPr="0070135C">
        <w:t xml:space="preserve"> года.</w:t>
      </w:r>
    </w:p>
    <w:p w14:paraId="2E16F633" w14:textId="77777777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lastRenderedPageBreak/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2B6822" w:rsidRPr="0070135C" w14:paraId="11E4C787" w14:textId="77777777" w:rsidTr="00C42091">
        <w:tc>
          <w:tcPr>
            <w:tcW w:w="1985" w:type="dxa"/>
          </w:tcPr>
          <w:p w14:paraId="65D855CD" w14:textId="5F92A1CF" w:rsidR="002B6822" w:rsidRPr="0070135C" w:rsidRDefault="00F164BC" w:rsidP="0070135C">
            <w:proofErr w:type="spellStart"/>
            <w:r>
              <w:t>Поздеев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268" w:type="dxa"/>
          </w:tcPr>
          <w:p w14:paraId="37607569" w14:textId="3CD0BE24" w:rsidR="002B6822" w:rsidRPr="0070135C" w:rsidRDefault="00F164BC" w:rsidP="00F164BC">
            <w:r>
              <w:t xml:space="preserve">Удмуртская </w:t>
            </w:r>
            <w:proofErr w:type="spellStart"/>
            <w:r>
              <w:t>Респ</w:t>
            </w:r>
            <w:proofErr w:type="spellEnd"/>
            <w:r>
              <w:t>.,</w:t>
            </w:r>
            <w:r w:rsidR="00494616" w:rsidRPr="0070135C">
              <w:t xml:space="preserve"> </w:t>
            </w:r>
            <w:r>
              <w:t>г. Ижевск, ул. Удмуртская</w:t>
            </w:r>
            <w:r w:rsidR="00494616" w:rsidRPr="0070135C">
              <w:t xml:space="preserve">, д. </w:t>
            </w:r>
            <w:r>
              <w:t>198</w:t>
            </w:r>
            <w:r w:rsidR="00494616" w:rsidRPr="0070135C">
              <w:t xml:space="preserve">, кв. </w:t>
            </w:r>
            <w:r>
              <w:t>34</w:t>
            </w:r>
          </w:p>
        </w:tc>
        <w:tc>
          <w:tcPr>
            <w:tcW w:w="2410" w:type="dxa"/>
          </w:tcPr>
          <w:p w14:paraId="0A85121E" w14:textId="40F7EBFB" w:rsidR="00181A75" w:rsidRPr="0070135C" w:rsidRDefault="00260594" w:rsidP="00016FAE">
            <w:r w:rsidRPr="0070135C">
              <w:t xml:space="preserve">Паспорт гражданина РФ </w:t>
            </w:r>
            <w:r w:rsidR="00F164BC">
              <w:t>94</w:t>
            </w:r>
            <w:r w:rsidR="00460CEB" w:rsidRPr="0070135C">
              <w:t xml:space="preserve"> </w:t>
            </w:r>
            <w:r w:rsidR="00F164BC">
              <w:t>04</w:t>
            </w:r>
            <w:r w:rsidRPr="0070135C">
              <w:t xml:space="preserve"> </w:t>
            </w:r>
            <w:r w:rsidR="00F164BC">
              <w:t>545278</w:t>
            </w:r>
            <w:r w:rsidRPr="0070135C">
              <w:t xml:space="preserve">, выдан </w:t>
            </w:r>
            <w:r w:rsidR="00016FAE">
              <w:t>Отделом внутренних дел Первомайского района гор. Ижевска</w:t>
            </w:r>
            <w:r w:rsidRPr="0070135C">
              <w:t xml:space="preserve"> </w:t>
            </w:r>
            <w:r w:rsidR="00016FAE">
              <w:t>28</w:t>
            </w:r>
            <w:r w:rsidRPr="0070135C">
              <w:t>.</w:t>
            </w:r>
            <w:r w:rsidR="00016FAE">
              <w:t>06</w:t>
            </w:r>
            <w:r w:rsidRPr="0070135C">
              <w:t>.</w:t>
            </w:r>
            <w:r w:rsidR="00016FAE">
              <w:t>2005</w:t>
            </w:r>
          </w:p>
        </w:tc>
        <w:tc>
          <w:tcPr>
            <w:tcW w:w="1843" w:type="dxa"/>
          </w:tcPr>
          <w:p w14:paraId="6EB511C7" w14:textId="46D8CBFE" w:rsidR="002B6822" w:rsidRPr="0070135C" w:rsidRDefault="00016FAE" w:rsidP="0070135C">
            <w:r>
              <w:t>20</w:t>
            </w:r>
            <w:r w:rsidR="002B6822" w:rsidRPr="0070135C">
              <w:t>.</w:t>
            </w:r>
            <w:r>
              <w:t>11</w:t>
            </w:r>
            <w:r w:rsidR="002B6822" w:rsidRPr="0070135C">
              <w:t>.2023</w:t>
            </w:r>
          </w:p>
          <w:p w14:paraId="6C6EC1D6" w14:textId="20E356E7" w:rsidR="002B6822" w:rsidRPr="0070135C" w:rsidRDefault="00016FAE" w:rsidP="000450A2">
            <w:r>
              <w:t>16</w:t>
            </w:r>
            <w:r w:rsidR="002B6822" w:rsidRPr="0070135C">
              <w:t xml:space="preserve"> час. </w:t>
            </w:r>
            <w:r>
              <w:t>3</w:t>
            </w:r>
            <w:r w:rsidR="000450A2">
              <w:t>5</w:t>
            </w:r>
            <w:r w:rsidR="002B6822" w:rsidRPr="0070135C">
              <w:t xml:space="preserve"> мин.</w:t>
            </w:r>
          </w:p>
        </w:tc>
        <w:tc>
          <w:tcPr>
            <w:tcW w:w="2126" w:type="dxa"/>
          </w:tcPr>
          <w:p w14:paraId="700F3157" w14:textId="29F93737" w:rsidR="002B6822" w:rsidRPr="0070135C" w:rsidRDefault="00CA2A95" w:rsidP="0070135C">
            <w:r w:rsidRPr="0070135C">
              <w:t xml:space="preserve">Задаток в размере </w:t>
            </w:r>
            <w:r w:rsidR="00016FAE" w:rsidRPr="00016FAE">
              <w:t>4 095,22</w:t>
            </w:r>
            <w:r w:rsidR="00016FAE">
              <w:t xml:space="preserve"> </w:t>
            </w:r>
            <w:r w:rsidR="002B6822" w:rsidRPr="0070135C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6878B2EB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proofErr w:type="spellStart"/>
      <w:r w:rsidR="00016FAE" w:rsidRPr="00016FAE">
        <w:t>Поздеев</w:t>
      </w:r>
      <w:r w:rsidR="00016FAE">
        <w:t>а</w:t>
      </w:r>
      <w:proofErr w:type="spellEnd"/>
      <w:r w:rsidR="00016FAE">
        <w:t xml:space="preserve"> Алексея</w:t>
      </w:r>
      <w:r w:rsidR="00016FAE" w:rsidRPr="00016FAE">
        <w:t xml:space="preserve"> Владимирович</w:t>
      </w:r>
      <w:r w:rsidR="00016FAE">
        <w:t>а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6CEAD024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proofErr w:type="spellStart"/>
      <w:r w:rsidR="00016FAE" w:rsidRPr="00016FAE">
        <w:t>Поздеев</w:t>
      </w:r>
      <w:r w:rsidR="00016FAE">
        <w:t>ым</w:t>
      </w:r>
      <w:proofErr w:type="spellEnd"/>
      <w:r w:rsidR="00016FAE">
        <w:t xml:space="preserve"> Алексеем</w:t>
      </w:r>
      <w:r w:rsidR="00016FAE" w:rsidRPr="00016FAE">
        <w:t xml:space="preserve"> Владимирович</w:t>
      </w:r>
      <w:r w:rsidR="00016FAE">
        <w:t>ем</w:t>
      </w:r>
      <w:r w:rsidR="00016FAE" w:rsidRPr="00016FAE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016FAE" w:rsidRPr="00016FAE">
        <w:t>47:13:0713002:319</w:t>
      </w:r>
      <w:r w:rsidRPr="0070135C">
        <w:t xml:space="preserve">, расположенного по адресу: </w:t>
      </w:r>
      <w:r w:rsidR="00016FAE" w:rsidRPr="00016FAE">
        <w:t xml:space="preserve">Российская Федерация, Ленинградская область, Тихвинский муниципальный район, </w:t>
      </w:r>
      <w:proofErr w:type="spellStart"/>
      <w:r w:rsidR="00016FAE" w:rsidRPr="00016FAE">
        <w:t>Цвылевское</w:t>
      </w:r>
      <w:proofErr w:type="spellEnd"/>
      <w:r w:rsidR="00016FAE" w:rsidRPr="00016FAE">
        <w:t xml:space="preserve"> сельское поселение, деревня </w:t>
      </w:r>
      <w:proofErr w:type="spellStart"/>
      <w:r w:rsidR="00016FAE" w:rsidRPr="00016FAE">
        <w:t>Овино</w:t>
      </w:r>
      <w:proofErr w:type="spellEnd"/>
      <w:r w:rsidR="00016FAE" w:rsidRPr="00016FAE">
        <w:t xml:space="preserve">, улица </w:t>
      </w:r>
      <w:proofErr w:type="spellStart"/>
      <w:r w:rsidR="00016FAE" w:rsidRPr="00016FAE">
        <w:t>Овинская</w:t>
      </w:r>
      <w:proofErr w:type="spellEnd"/>
      <w:r w:rsidR="00016FAE" w:rsidRPr="00016FAE">
        <w:t>, участок 38Б</w:t>
      </w:r>
      <w:r w:rsidRPr="00F56A41">
        <w:t>,</w:t>
      </w:r>
      <w:r w:rsidRPr="0070135C">
        <w:t xml:space="preserve"> определив ежегодную арендную платы по договору аренды земельного участка в размере, равном начальной цене предмета аукциона – </w:t>
      </w:r>
      <w:r w:rsidR="00016FAE" w:rsidRPr="00016FAE">
        <w:rPr>
          <w:bCs/>
          <w:iCs/>
          <w:szCs w:val="28"/>
        </w:rPr>
        <w:t xml:space="preserve">20 476,12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2EBED7A4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proofErr w:type="spellStart"/>
      <w:r w:rsidR="00016FAE" w:rsidRPr="00016FAE">
        <w:t>Поздеева</w:t>
      </w:r>
      <w:proofErr w:type="spellEnd"/>
      <w:r w:rsidR="00016FAE" w:rsidRPr="00016FAE">
        <w:t xml:space="preserve"> Алексея Владимировича </w:t>
      </w:r>
      <w:bookmarkStart w:id="0" w:name="_GoBack"/>
      <w:bookmarkEnd w:id="0"/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5A7F8202" w:rsidR="000450A2" w:rsidRPr="000450A2" w:rsidRDefault="000450A2" w:rsidP="0070135C">
            <w:r w:rsidRPr="000450A2"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0450A2">
      <w:pPr>
        <w:jc w:val="both"/>
      </w:pPr>
    </w:p>
    <w:sectPr w:rsidR="00501723" w:rsidRPr="008207A3" w:rsidSect="00C42091"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6FAE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270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4BC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5956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18</cp:revision>
  <cp:lastPrinted>2023-11-21T08:26:00Z</cp:lastPrinted>
  <dcterms:created xsi:type="dcterms:W3CDTF">2023-06-06T06:11:00Z</dcterms:created>
  <dcterms:modified xsi:type="dcterms:W3CDTF">2023-11-21T08:26:00Z</dcterms:modified>
</cp:coreProperties>
</file>